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single" w:sz="4" w:space="0" w:color="92BD6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683"/>
      </w:tblGrid>
      <w:tr w:rsidR="001C49FC" w14:paraId="39052C64" w14:textId="77777777" w:rsidTr="0003500D">
        <w:tc>
          <w:tcPr>
            <w:tcW w:w="5807" w:type="dxa"/>
          </w:tcPr>
          <w:p w14:paraId="2FE5CF70" w14:textId="28219520" w:rsidR="001C49FC" w:rsidRPr="001C49FC" w:rsidRDefault="001C49FC" w:rsidP="001C49FC">
            <w:pPr>
              <w:rPr>
                <w:rFonts w:ascii="Calibri" w:hAnsi="Calibri" w:cs="Calibri"/>
                <w:color w:val="92BD6B"/>
                <w:sz w:val="44"/>
                <w:szCs w:val="44"/>
              </w:rPr>
            </w:pPr>
            <w:r w:rsidRPr="001C49FC">
              <w:rPr>
                <w:rFonts w:ascii="Calibri" w:hAnsi="Calibri" w:cs="Calibri"/>
                <w:b/>
                <w:bCs/>
                <w:color w:val="92BD6B"/>
                <w:sz w:val="44"/>
                <w:szCs w:val="44"/>
              </w:rPr>
              <w:t>Tenant Insight Group</w:t>
            </w:r>
            <w:r w:rsidRPr="001C49FC">
              <w:rPr>
                <w:rFonts w:ascii="Calibri" w:hAnsi="Calibri" w:cs="Calibri"/>
                <w:b/>
                <w:bCs/>
                <w:color w:val="92BD6B"/>
                <w:sz w:val="44"/>
                <w:szCs w:val="44"/>
              </w:rPr>
              <w:br/>
              <w:t>(TIG) Member</w:t>
            </w:r>
            <w:r w:rsidRPr="001C49FC">
              <w:rPr>
                <w:rFonts w:ascii="Calibri" w:hAnsi="Calibri" w:cs="Calibri"/>
                <w:b/>
                <w:bCs/>
                <w:color w:val="92BD6B"/>
                <w:sz w:val="44"/>
                <w:szCs w:val="44"/>
              </w:rPr>
              <w:br/>
            </w:r>
            <w:r w:rsidRPr="001C49FC">
              <w:rPr>
                <w:rFonts w:ascii="Calibri" w:hAnsi="Calibri" w:cs="Calibri"/>
                <w:color w:val="92BD6B"/>
                <w:sz w:val="44"/>
                <w:szCs w:val="44"/>
              </w:rPr>
              <w:t>Expression of Interest Form</w:t>
            </w:r>
          </w:p>
          <w:p w14:paraId="6D37C2D2" w14:textId="77777777" w:rsidR="001C49FC" w:rsidRPr="001C49FC" w:rsidRDefault="001C49FC">
            <w:pPr>
              <w:rPr>
                <w:rFonts w:ascii="Calibri" w:hAnsi="Calibri" w:cs="Calibri"/>
              </w:rPr>
            </w:pPr>
          </w:p>
        </w:tc>
        <w:tc>
          <w:tcPr>
            <w:tcW w:w="4683" w:type="dxa"/>
          </w:tcPr>
          <w:p w14:paraId="0F39D74C" w14:textId="4EAB81C4" w:rsidR="001C49FC" w:rsidRDefault="001C49FC" w:rsidP="001C49FC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1181101" wp14:editId="30E6368F">
                  <wp:extent cx="1704975" cy="923076"/>
                  <wp:effectExtent l="0" t="0" r="0" b="0"/>
                  <wp:docPr id="13257837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694" cy="929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95657D" w14:textId="77777777" w:rsidR="00AC6A9D" w:rsidRDefault="00AC6A9D"/>
    <w:tbl>
      <w:tblPr>
        <w:tblStyle w:val="TableGrid"/>
        <w:tblW w:w="10485" w:type="dxa"/>
        <w:tblBorders>
          <w:top w:val="single" w:sz="4" w:space="0" w:color="3A3B3E"/>
          <w:left w:val="single" w:sz="4" w:space="0" w:color="3A3B3E"/>
          <w:bottom w:val="single" w:sz="4" w:space="0" w:color="3A3B3E"/>
          <w:right w:val="single" w:sz="4" w:space="0" w:color="3A3B3E"/>
          <w:insideH w:val="single" w:sz="4" w:space="0" w:color="3A3B3E"/>
          <w:insideV w:val="single" w:sz="4" w:space="0" w:color="3A3B3E"/>
        </w:tblBorders>
        <w:tblCellMar>
          <w:top w:w="142" w:type="dxa"/>
        </w:tblCellMar>
        <w:tblLook w:val="04A0" w:firstRow="1" w:lastRow="0" w:firstColumn="1" w:lastColumn="0" w:noHBand="0" w:noVBand="1"/>
      </w:tblPr>
      <w:tblGrid>
        <w:gridCol w:w="10485"/>
      </w:tblGrid>
      <w:tr w:rsidR="001C49FC" w14:paraId="6E80F9D2" w14:textId="77777777" w:rsidTr="0003500D">
        <w:tc>
          <w:tcPr>
            <w:tcW w:w="10485" w:type="dxa"/>
          </w:tcPr>
          <w:p w14:paraId="73BE8BC0" w14:textId="77777777" w:rsidR="001C49FC" w:rsidRPr="00AE25C5" w:rsidRDefault="001C49FC">
            <w:pPr>
              <w:rPr>
                <w:rFonts w:ascii="Calibri" w:hAnsi="Calibri" w:cs="Calibri"/>
                <w:color w:val="3A3B3E"/>
              </w:rPr>
            </w:pPr>
            <w:r w:rsidRPr="00AE25C5">
              <w:rPr>
                <w:rFonts w:ascii="Calibri" w:hAnsi="Calibri" w:cs="Calibri"/>
                <w:color w:val="3A3B3E"/>
              </w:rPr>
              <w:t>Name</w:t>
            </w:r>
          </w:p>
          <w:p w14:paraId="6AB1662E" w14:textId="77777777" w:rsidR="001C49FC" w:rsidRDefault="001C49FC"/>
          <w:p w14:paraId="04BD5560" w14:textId="4132A382" w:rsidR="001C49FC" w:rsidRDefault="001C49FC"/>
        </w:tc>
      </w:tr>
    </w:tbl>
    <w:p w14:paraId="1DD65314" w14:textId="77777777" w:rsidR="001C49FC" w:rsidRDefault="001C49FC" w:rsidP="001C49FC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49FC" w14:paraId="17897387" w14:textId="77777777" w:rsidTr="001C49FC">
        <w:tc>
          <w:tcPr>
            <w:tcW w:w="1048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DBC330" w14:textId="77777777" w:rsidR="001C49FC" w:rsidRPr="00AE25C5" w:rsidRDefault="001C49FC" w:rsidP="001C49FC">
            <w:pPr>
              <w:rPr>
                <w:rFonts w:ascii="Calibri" w:hAnsi="Calibri" w:cs="Calibri"/>
                <w:color w:val="3A3B3E"/>
              </w:rPr>
            </w:pPr>
            <w:r w:rsidRPr="00AE25C5">
              <w:rPr>
                <w:rFonts w:ascii="Calibri" w:hAnsi="Calibri" w:cs="Calibri"/>
                <w:color w:val="3A3B3E"/>
              </w:rPr>
              <w:t>Address</w:t>
            </w:r>
          </w:p>
          <w:p w14:paraId="017FA947" w14:textId="77777777" w:rsidR="001C49FC" w:rsidRPr="00172480" w:rsidRDefault="001C49FC" w:rsidP="001C49FC">
            <w:pPr>
              <w:rPr>
                <w:color w:val="808080" w:themeColor="background1" w:themeShade="80"/>
              </w:rPr>
            </w:pPr>
          </w:p>
          <w:p w14:paraId="6D851459" w14:textId="77777777" w:rsidR="001C49FC" w:rsidRPr="00172480" w:rsidRDefault="001C49FC" w:rsidP="001C49FC">
            <w:pPr>
              <w:rPr>
                <w:color w:val="808080" w:themeColor="background1" w:themeShade="80"/>
              </w:rPr>
            </w:pPr>
          </w:p>
          <w:p w14:paraId="0584FDBF" w14:textId="77777777" w:rsidR="001C49FC" w:rsidRPr="00172480" w:rsidRDefault="001C49FC" w:rsidP="001C49FC">
            <w:pPr>
              <w:rPr>
                <w:color w:val="808080" w:themeColor="background1" w:themeShade="80"/>
              </w:rPr>
            </w:pPr>
          </w:p>
          <w:p w14:paraId="625401AC" w14:textId="77777777" w:rsidR="001C49FC" w:rsidRPr="00172480" w:rsidRDefault="001C49FC" w:rsidP="001C49FC">
            <w:pPr>
              <w:rPr>
                <w:color w:val="808080" w:themeColor="background1" w:themeShade="80"/>
              </w:rPr>
            </w:pPr>
          </w:p>
          <w:p w14:paraId="2CFA7AA9" w14:textId="77777777" w:rsidR="001C49FC" w:rsidRPr="00172480" w:rsidRDefault="001C49FC" w:rsidP="001C49FC">
            <w:pPr>
              <w:rPr>
                <w:color w:val="808080" w:themeColor="background1" w:themeShade="80"/>
              </w:rPr>
            </w:pPr>
          </w:p>
          <w:p w14:paraId="6300249D" w14:textId="3DF3A0EA" w:rsidR="001C49FC" w:rsidRPr="00172480" w:rsidRDefault="001C49FC" w:rsidP="001C49FC">
            <w:pPr>
              <w:rPr>
                <w:rFonts w:ascii="Calibri" w:hAnsi="Calibri" w:cs="Calibri"/>
                <w:color w:val="808080" w:themeColor="background1" w:themeShade="80"/>
              </w:rPr>
            </w:pPr>
            <w:r w:rsidRPr="00AE25C5">
              <w:rPr>
                <w:rFonts w:ascii="Calibri" w:hAnsi="Calibri" w:cs="Calibri"/>
                <w:color w:val="3A3B3E"/>
              </w:rPr>
              <w:t>Postcode</w:t>
            </w:r>
          </w:p>
        </w:tc>
      </w:tr>
    </w:tbl>
    <w:p w14:paraId="793D2F7D" w14:textId="77777777" w:rsidR="001C49FC" w:rsidRDefault="001C49FC" w:rsidP="001C49FC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49FC" w14:paraId="5C19277C" w14:textId="77777777" w:rsidTr="001C49FC">
        <w:tc>
          <w:tcPr>
            <w:tcW w:w="1048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73DC1F" w14:textId="77777777" w:rsidR="001C49FC" w:rsidRPr="00AE25C5" w:rsidRDefault="001C49FC" w:rsidP="001C49FC">
            <w:pPr>
              <w:rPr>
                <w:rFonts w:ascii="Calibri" w:hAnsi="Calibri" w:cs="Calibri"/>
                <w:color w:val="3A3B3E"/>
              </w:rPr>
            </w:pPr>
            <w:r w:rsidRPr="00AE25C5">
              <w:rPr>
                <w:rFonts w:ascii="Calibri" w:hAnsi="Calibri" w:cs="Calibri"/>
                <w:color w:val="3A3B3E"/>
              </w:rPr>
              <w:t>Email address</w:t>
            </w:r>
          </w:p>
          <w:p w14:paraId="54A68ABC" w14:textId="77777777" w:rsidR="001C49FC" w:rsidRDefault="001C49FC" w:rsidP="001C49FC"/>
          <w:p w14:paraId="739534F3" w14:textId="77777777" w:rsidR="001C49FC" w:rsidRDefault="001C49FC" w:rsidP="001C49FC"/>
          <w:p w14:paraId="1F42ADFB" w14:textId="503FD002" w:rsidR="001C49FC" w:rsidRDefault="001C49FC" w:rsidP="001C49FC"/>
        </w:tc>
      </w:tr>
    </w:tbl>
    <w:p w14:paraId="161BD80C" w14:textId="77777777" w:rsidR="001C49FC" w:rsidRDefault="001C49FC" w:rsidP="001C49FC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49FC" w14:paraId="71A93114" w14:textId="77777777" w:rsidTr="001C49FC">
        <w:tc>
          <w:tcPr>
            <w:tcW w:w="1048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D0953A" w14:textId="77777777" w:rsidR="001C49FC" w:rsidRPr="001C49FC" w:rsidRDefault="001C49FC" w:rsidP="001C49FC">
            <w:pPr>
              <w:rPr>
                <w:rFonts w:ascii="Calibri" w:hAnsi="Calibri" w:cs="Calibri"/>
                <w:color w:val="3A3B3E"/>
              </w:rPr>
            </w:pPr>
            <w:r w:rsidRPr="001C49FC">
              <w:rPr>
                <w:rFonts w:ascii="Calibri" w:hAnsi="Calibri" w:cs="Calibri"/>
                <w:color w:val="3A3B3E"/>
              </w:rPr>
              <w:t>Tell us why you want to be part of the Tenant Insight Group.</w:t>
            </w:r>
          </w:p>
          <w:p w14:paraId="1AB636AC" w14:textId="77777777" w:rsidR="001C49FC" w:rsidRDefault="001C49FC" w:rsidP="001C49FC"/>
          <w:p w14:paraId="78159E44" w14:textId="77777777" w:rsidR="001C49FC" w:rsidRDefault="001C49FC" w:rsidP="001C49FC"/>
          <w:p w14:paraId="059465DC" w14:textId="77777777" w:rsidR="001C49FC" w:rsidRDefault="001C49FC" w:rsidP="001C49FC"/>
          <w:p w14:paraId="0EC7741B" w14:textId="77777777" w:rsidR="001C49FC" w:rsidRDefault="001C49FC" w:rsidP="001C49FC"/>
          <w:p w14:paraId="56C1D6CA" w14:textId="77777777" w:rsidR="001C49FC" w:rsidRDefault="001C49FC" w:rsidP="001C49FC"/>
          <w:p w14:paraId="45EA09F6" w14:textId="77777777" w:rsidR="001C49FC" w:rsidRDefault="001C49FC" w:rsidP="001C49FC"/>
          <w:p w14:paraId="42F080B3" w14:textId="77777777" w:rsidR="001C49FC" w:rsidRDefault="001C49FC" w:rsidP="001C49FC"/>
          <w:p w14:paraId="7A7106F0" w14:textId="77777777" w:rsidR="001C49FC" w:rsidRDefault="001C49FC" w:rsidP="001C49FC"/>
          <w:p w14:paraId="4C0F1DDB" w14:textId="77777777" w:rsidR="001C49FC" w:rsidRDefault="001C49FC" w:rsidP="001C49FC"/>
          <w:p w14:paraId="43D7F030" w14:textId="77777777" w:rsidR="001C49FC" w:rsidRDefault="001C49FC" w:rsidP="001C49FC"/>
          <w:p w14:paraId="28D18617" w14:textId="77777777" w:rsidR="001C49FC" w:rsidRDefault="001C49FC" w:rsidP="001C49FC"/>
          <w:p w14:paraId="113F6745" w14:textId="77777777" w:rsidR="001C49FC" w:rsidRDefault="001C49FC" w:rsidP="001C49FC"/>
          <w:p w14:paraId="13AF0610" w14:textId="77777777" w:rsidR="001C49FC" w:rsidRDefault="001C49FC" w:rsidP="001C49FC"/>
          <w:p w14:paraId="55F25339" w14:textId="77777777" w:rsidR="001C49FC" w:rsidRDefault="001C49FC" w:rsidP="001C49FC"/>
          <w:p w14:paraId="4E70512E" w14:textId="77777777" w:rsidR="001C49FC" w:rsidRDefault="001C49FC" w:rsidP="001C49FC"/>
          <w:p w14:paraId="6F0CC2BC" w14:textId="77777777" w:rsidR="001C49FC" w:rsidRDefault="001C49FC" w:rsidP="001C49FC"/>
          <w:p w14:paraId="6E09A332" w14:textId="77777777" w:rsidR="001C49FC" w:rsidRDefault="001C49FC" w:rsidP="001C49FC"/>
          <w:p w14:paraId="19B32525" w14:textId="77777777" w:rsidR="001C49FC" w:rsidRDefault="001C49FC" w:rsidP="001C49FC"/>
          <w:p w14:paraId="03B27E70" w14:textId="6C033336" w:rsidR="001C49FC" w:rsidRDefault="001C49FC" w:rsidP="001C49FC"/>
        </w:tc>
      </w:tr>
    </w:tbl>
    <w:p w14:paraId="3D73E89B" w14:textId="77777777" w:rsidR="001C49FC" w:rsidRDefault="001C49FC" w:rsidP="001C49FC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C49FC" w14:paraId="042AF832" w14:textId="77777777" w:rsidTr="34DB4853">
        <w:tc>
          <w:tcPr>
            <w:tcW w:w="1048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AF636B" w14:textId="77777777" w:rsidR="001C49FC" w:rsidRPr="001C49FC" w:rsidRDefault="001C49FC" w:rsidP="008B7B72">
            <w:pPr>
              <w:rPr>
                <w:rFonts w:ascii="Calibri" w:hAnsi="Calibri" w:cs="Calibri"/>
                <w:color w:val="3A3B3E"/>
              </w:rPr>
            </w:pPr>
            <w:r w:rsidRPr="001C49FC">
              <w:rPr>
                <w:rFonts w:ascii="Calibri" w:hAnsi="Calibri" w:cs="Calibri"/>
                <w:color w:val="3A3B3E"/>
              </w:rPr>
              <w:lastRenderedPageBreak/>
              <w:t>Tell us why you want to be part of the Tenant Insight Group.</w:t>
            </w:r>
          </w:p>
          <w:p w14:paraId="3D85C2EF" w14:textId="77777777" w:rsidR="001C49FC" w:rsidRDefault="001C49FC" w:rsidP="008B7B72"/>
          <w:p w14:paraId="4F94141A" w14:textId="77777777" w:rsidR="001C49FC" w:rsidRDefault="001C49FC" w:rsidP="008B7B72"/>
          <w:p w14:paraId="7ED41C02" w14:textId="77777777" w:rsidR="001C49FC" w:rsidRDefault="001C49FC" w:rsidP="008B7B72"/>
          <w:p w14:paraId="2A436E84" w14:textId="77777777" w:rsidR="001C49FC" w:rsidRDefault="001C49FC" w:rsidP="008B7B72"/>
          <w:p w14:paraId="77F3861B" w14:textId="77777777" w:rsidR="001C49FC" w:rsidRDefault="001C49FC" w:rsidP="008B7B72"/>
          <w:p w14:paraId="546CB6F0" w14:textId="77777777" w:rsidR="001C49FC" w:rsidRDefault="001C49FC" w:rsidP="008B7B72"/>
          <w:p w14:paraId="69B2FC36" w14:textId="77777777" w:rsidR="001C49FC" w:rsidRDefault="001C49FC" w:rsidP="008B7B72"/>
          <w:p w14:paraId="12829A75" w14:textId="77777777" w:rsidR="001C49FC" w:rsidRDefault="001C49FC" w:rsidP="008B7B72"/>
          <w:p w14:paraId="376C3121" w14:textId="77777777" w:rsidR="001C49FC" w:rsidRDefault="001C49FC" w:rsidP="008B7B72"/>
          <w:p w14:paraId="4CA5826C" w14:textId="77777777" w:rsidR="001C49FC" w:rsidRDefault="001C49FC" w:rsidP="008B7B72"/>
          <w:p w14:paraId="0489555C" w14:textId="77777777" w:rsidR="001C49FC" w:rsidRDefault="001C49FC" w:rsidP="008B7B72"/>
          <w:p w14:paraId="239C6205" w14:textId="77777777" w:rsidR="001C49FC" w:rsidRDefault="001C49FC" w:rsidP="008B7B72"/>
          <w:p w14:paraId="41692B1D" w14:textId="77777777" w:rsidR="001C49FC" w:rsidRDefault="001C49FC" w:rsidP="008B7B72"/>
          <w:p w14:paraId="7AA7D471" w14:textId="77777777" w:rsidR="001C49FC" w:rsidRDefault="001C49FC" w:rsidP="008B7B72"/>
          <w:p w14:paraId="79E04FDD" w14:textId="77777777" w:rsidR="001C49FC" w:rsidRDefault="001C49FC" w:rsidP="008B7B72"/>
          <w:p w14:paraId="103874FD" w14:textId="77777777" w:rsidR="001C49FC" w:rsidRDefault="001C49FC" w:rsidP="008B7B72"/>
          <w:p w14:paraId="7508ED0A" w14:textId="77777777" w:rsidR="001C49FC" w:rsidRDefault="001C49FC" w:rsidP="008B7B72"/>
          <w:p w14:paraId="641AFD5A" w14:textId="77777777" w:rsidR="001C49FC" w:rsidRDefault="001C49FC" w:rsidP="008B7B72"/>
          <w:p w14:paraId="28E5949C" w14:textId="77777777" w:rsidR="001C49FC" w:rsidRDefault="001C49FC" w:rsidP="008B7B72"/>
          <w:p w14:paraId="5DE0BF78" w14:textId="77777777" w:rsidR="001C49FC" w:rsidRDefault="001C49FC" w:rsidP="008B7B72"/>
          <w:p w14:paraId="2D3C826D" w14:textId="77777777" w:rsidR="001C49FC" w:rsidRDefault="001C49FC" w:rsidP="008B7B72"/>
          <w:p w14:paraId="78673CC5" w14:textId="77777777" w:rsidR="001C49FC" w:rsidRDefault="001C49FC" w:rsidP="008B7B72"/>
          <w:p w14:paraId="4CC90EEB" w14:textId="77777777" w:rsidR="001C49FC" w:rsidRDefault="001C49FC" w:rsidP="008B7B72"/>
          <w:p w14:paraId="492375B6" w14:textId="77777777" w:rsidR="001C49FC" w:rsidRDefault="001C49FC" w:rsidP="008B7B72"/>
          <w:p w14:paraId="5390BD6C" w14:textId="77777777" w:rsidR="001C49FC" w:rsidRDefault="001C49FC" w:rsidP="008B7B72"/>
          <w:p w14:paraId="42D3E9E6" w14:textId="77777777" w:rsidR="001C49FC" w:rsidRDefault="001C49FC" w:rsidP="008B7B72"/>
          <w:p w14:paraId="4112F0E2" w14:textId="77777777" w:rsidR="001C49FC" w:rsidRDefault="001C49FC" w:rsidP="008B7B72"/>
          <w:p w14:paraId="0F5603B9" w14:textId="77777777" w:rsidR="001C49FC" w:rsidRDefault="001C49FC" w:rsidP="008B7B72"/>
          <w:p w14:paraId="42528E97" w14:textId="77777777" w:rsidR="001C49FC" w:rsidRDefault="001C49FC" w:rsidP="008B7B72"/>
          <w:p w14:paraId="30DFE495" w14:textId="77777777" w:rsidR="001C49FC" w:rsidRDefault="001C49FC" w:rsidP="008B7B72"/>
          <w:p w14:paraId="73B77BF0" w14:textId="77777777" w:rsidR="001C49FC" w:rsidRDefault="001C49FC" w:rsidP="008B7B72"/>
          <w:p w14:paraId="579ECE5E" w14:textId="77777777" w:rsidR="001C49FC" w:rsidRDefault="001C49FC" w:rsidP="008B7B72"/>
          <w:p w14:paraId="2DFC3AF0" w14:textId="77777777" w:rsidR="001C49FC" w:rsidRDefault="001C49FC" w:rsidP="008B7B72"/>
          <w:p w14:paraId="522A1209" w14:textId="77777777" w:rsidR="001C49FC" w:rsidRDefault="001C49FC" w:rsidP="008B7B72"/>
          <w:p w14:paraId="0E7C060D" w14:textId="77777777" w:rsidR="001C49FC" w:rsidRDefault="001C49FC" w:rsidP="008B7B72"/>
          <w:p w14:paraId="047AC9FB" w14:textId="77777777" w:rsidR="001C49FC" w:rsidRDefault="001C49FC" w:rsidP="008B7B72"/>
          <w:p w14:paraId="16A3FFDD" w14:textId="77777777" w:rsidR="001C49FC" w:rsidRDefault="001C49FC" w:rsidP="008B7B72"/>
          <w:p w14:paraId="5358BC82" w14:textId="77777777" w:rsidR="001C49FC" w:rsidRDefault="001C49FC" w:rsidP="008B7B72"/>
          <w:p w14:paraId="61E9B960" w14:textId="77777777" w:rsidR="001C49FC" w:rsidRDefault="001C49FC" w:rsidP="008B7B72"/>
          <w:p w14:paraId="741D8A60" w14:textId="77777777" w:rsidR="001C49FC" w:rsidRDefault="001C49FC" w:rsidP="008B7B72"/>
          <w:p w14:paraId="71024D77" w14:textId="77777777" w:rsidR="001C49FC" w:rsidRDefault="001C49FC" w:rsidP="008B7B72"/>
          <w:p w14:paraId="655A9AE6" w14:textId="77777777" w:rsidR="001C49FC" w:rsidRDefault="001C49FC" w:rsidP="008B7B72"/>
          <w:p w14:paraId="6409C17E" w14:textId="77777777" w:rsidR="001C49FC" w:rsidRDefault="001C49FC" w:rsidP="008B7B72"/>
          <w:p w14:paraId="6A5927C8" w14:textId="77777777" w:rsidR="001C49FC" w:rsidRDefault="001C49FC" w:rsidP="008B7B72"/>
          <w:p w14:paraId="42F4BCA8" w14:textId="77777777" w:rsidR="001C49FC" w:rsidRDefault="001C49FC" w:rsidP="008B7B72"/>
          <w:p w14:paraId="6A1510F0" w14:textId="4B6D907E" w:rsidR="34DB4853" w:rsidRDefault="34DB4853"/>
          <w:p w14:paraId="2390B2C5" w14:textId="77777777" w:rsidR="001C49FC" w:rsidRDefault="001C49FC" w:rsidP="008B7B72"/>
          <w:p w14:paraId="138DFC3F" w14:textId="77777777" w:rsidR="001C49FC" w:rsidRDefault="001C49FC" w:rsidP="008B7B72"/>
          <w:p w14:paraId="73685252" w14:textId="28F469E2" w:rsidR="001C49FC" w:rsidRDefault="001C49FC" w:rsidP="34DB4853"/>
        </w:tc>
      </w:tr>
    </w:tbl>
    <w:p w14:paraId="0AC243B1" w14:textId="77777777" w:rsidR="001C49FC" w:rsidRDefault="001C49FC"/>
    <w:sectPr w:rsidR="001C49FC" w:rsidSect="001C49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FC"/>
    <w:rsid w:val="0003500D"/>
    <w:rsid w:val="000F2E1A"/>
    <w:rsid w:val="00172480"/>
    <w:rsid w:val="001C49FC"/>
    <w:rsid w:val="00656233"/>
    <w:rsid w:val="006B2A82"/>
    <w:rsid w:val="006F54B3"/>
    <w:rsid w:val="00AC6A9D"/>
    <w:rsid w:val="00AE25C5"/>
    <w:rsid w:val="00D753CA"/>
    <w:rsid w:val="00D9419C"/>
    <w:rsid w:val="34D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01C4"/>
  <w15:chartTrackingRefBased/>
  <w15:docId w15:val="{BF8C88CD-CB8B-41C3-8F02-F45E01B1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9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257</Characters>
  <Application>Microsoft Office Word</Application>
  <DocSecurity>0</DocSecurity>
  <Lines>257</Lines>
  <Paragraphs>12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Caine</dc:creator>
  <cp:keywords/>
  <dc:description/>
  <cp:lastModifiedBy>Sophie Tatton</cp:lastModifiedBy>
  <cp:revision>3</cp:revision>
  <dcterms:created xsi:type="dcterms:W3CDTF">2026-04-23T14:28:00Z</dcterms:created>
  <dcterms:modified xsi:type="dcterms:W3CDTF">2026-04-23T14:28:00Z</dcterms:modified>
</cp:coreProperties>
</file>